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AFAD" w14:textId="77777777" w:rsidR="003D55BA" w:rsidRPr="00E33250" w:rsidRDefault="003D55BA" w:rsidP="003D55B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325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ogłoszenia</w:t>
      </w:r>
    </w:p>
    <w:p w14:paraId="06B63E1E" w14:textId="77777777" w:rsidR="003D55BA" w:rsidRPr="00E33250" w:rsidRDefault="003D55BA" w:rsidP="003D55B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3250">
        <w:rPr>
          <w:rFonts w:ascii="Times New Roman" w:eastAsia="Times New Roman" w:hAnsi="Times New Roman" w:cs="Times New Roman"/>
          <w:sz w:val="20"/>
          <w:szCs w:val="20"/>
          <w:lang w:eastAsia="pl-PL"/>
        </w:rPr>
        <w:t>o naborze na rachmistrzów</w:t>
      </w:r>
    </w:p>
    <w:p w14:paraId="1879B634" w14:textId="77777777" w:rsidR="003D55BA" w:rsidRDefault="003D55BA" w:rsidP="003D5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FB04D" w14:textId="77777777" w:rsidR="003D55BA" w:rsidRDefault="003D55BA" w:rsidP="003D5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B316B" w14:textId="77777777" w:rsidR="003D55BA" w:rsidRPr="00C6621E" w:rsidRDefault="003D55BA" w:rsidP="003D55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3BF99" w14:textId="5664E680" w:rsidR="003D55BA" w:rsidRDefault="003D55BA" w:rsidP="003D55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7EBAB2A" w14:textId="27127554" w:rsidR="00E33250" w:rsidRDefault="00E33250" w:rsidP="003D55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2BCFCA" w14:textId="77777777" w:rsidR="00E33250" w:rsidRPr="00C6621E" w:rsidRDefault="00E33250" w:rsidP="003D55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AA0F60" w14:textId="77777777" w:rsidR="003D55BA" w:rsidRPr="00C6621E" w:rsidRDefault="003D55BA" w:rsidP="003D55BA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71C9198" w14:textId="3982D665" w:rsidR="003D55BA" w:rsidRDefault="003D55BA" w:rsidP="00E3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 .............................................................................................., 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</w:t>
      </w:r>
      <w:proofErr w:type="spellStart"/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nformacją dotyczącą przetwarzania danych osobowych w celu realizacji naboru kandydatów na rachmistrzów terenowych do PSR 2020 i wyrażam zgodę na przetwarzanie przez Gminne Biuro Spisowe w </w:t>
      </w:r>
      <w:r w:rsidR="00E33250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Drawsku Pomorskim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zasadach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Parlamentu Europejskiego i Rady (UE) 2016/679 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</w:t>
      </w:r>
    </w:p>
    <w:p w14:paraId="4E0A52CC" w14:textId="77777777" w:rsidR="003D55BA" w:rsidRDefault="003D55BA" w:rsidP="003D5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736EB" w14:textId="77777777" w:rsidR="003D55BA" w:rsidRDefault="003D55BA" w:rsidP="003D5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2DB44" w14:textId="77777777" w:rsidR="003D55BA" w:rsidRDefault="003D55BA" w:rsidP="003D55BA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48C2B052" w14:textId="77777777" w:rsidR="003D55BA" w:rsidRDefault="003D55BA" w:rsidP="003D55BA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07C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własnoręczny czytelny podpis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B4DD3E2" w14:textId="77777777" w:rsidR="00C528D9" w:rsidRDefault="00C528D9"/>
    <w:sectPr w:rsidR="00C5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D9"/>
    <w:rsid w:val="003D55BA"/>
    <w:rsid w:val="00C528D9"/>
    <w:rsid w:val="00E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F74"/>
  <w15:chartTrackingRefBased/>
  <w15:docId w15:val="{9A9837AB-29D8-4410-B8EE-4E2977A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Damian_S</dc:creator>
  <cp:keywords/>
  <dc:description/>
  <cp:lastModifiedBy>user14</cp:lastModifiedBy>
  <cp:revision>2</cp:revision>
  <dcterms:created xsi:type="dcterms:W3CDTF">2020-06-16T06:38:00Z</dcterms:created>
  <dcterms:modified xsi:type="dcterms:W3CDTF">2020-06-16T06:38:00Z</dcterms:modified>
</cp:coreProperties>
</file>